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3E7E1" w14:textId="77777777" w:rsidR="00850C48" w:rsidRPr="00850C48" w:rsidRDefault="00850C48" w:rsidP="00850C48">
      <w:pPr>
        <w:spacing w:line="276" w:lineRule="auto"/>
        <w:rPr>
          <w:rFonts w:ascii="Tw Cen MT" w:hAnsi="Tw Cen MT" w:cs="Calibri"/>
          <w:b/>
          <w:color w:val="000000"/>
          <w:sz w:val="22"/>
          <w:szCs w:val="22"/>
        </w:rPr>
      </w:pPr>
    </w:p>
    <w:p w14:paraId="75D35B02" w14:textId="77777777" w:rsidR="00850C48" w:rsidRPr="00850C48" w:rsidRDefault="00850C48" w:rsidP="00850C48">
      <w:pPr>
        <w:spacing w:line="200" w:lineRule="atLeast"/>
        <w:jc w:val="both"/>
        <w:rPr>
          <w:rFonts w:ascii="Tw Cen MT" w:hAnsi="Tw Cen MT" w:cstheme="minorHAnsi"/>
          <w:b/>
          <w:bCs/>
          <w:i/>
          <w:sz w:val="22"/>
          <w:szCs w:val="22"/>
          <w:u w:val="single"/>
        </w:rPr>
      </w:pPr>
    </w:p>
    <w:p w14:paraId="48574560" w14:textId="77777777" w:rsidR="00850C48" w:rsidRPr="00850C48" w:rsidRDefault="00850C48" w:rsidP="00850C48">
      <w:pPr>
        <w:tabs>
          <w:tab w:val="left" w:pos="6374"/>
          <w:tab w:val="left" w:pos="8642"/>
        </w:tabs>
        <w:spacing w:line="200" w:lineRule="atLeast"/>
        <w:rPr>
          <w:rFonts w:ascii="Tw Cen MT" w:hAnsi="Tw Cen MT" w:cs="TimesNewRomanPS-BoldMT"/>
          <w:b/>
          <w:snapToGrid w:val="0"/>
          <w:sz w:val="22"/>
          <w:szCs w:val="22"/>
        </w:rPr>
      </w:pPr>
      <w:r w:rsidRPr="00850C48">
        <w:rPr>
          <w:rFonts w:ascii="Tw Cen MT" w:hAnsi="Tw Cen MT" w:cs="TimesNewRomanPS-BoldMT"/>
          <w:b/>
          <w:snapToGrid w:val="0"/>
          <w:sz w:val="22"/>
          <w:szCs w:val="22"/>
        </w:rPr>
        <w:t>Wykonawcy wspólnie ubiegający</w:t>
      </w:r>
    </w:p>
    <w:p w14:paraId="570D520F" w14:textId="77777777" w:rsidR="00850C48" w:rsidRPr="00850C48" w:rsidRDefault="00850C48" w:rsidP="00850C48">
      <w:pPr>
        <w:tabs>
          <w:tab w:val="left" w:pos="6374"/>
          <w:tab w:val="left" w:pos="8642"/>
        </w:tabs>
        <w:spacing w:line="200" w:lineRule="atLeast"/>
        <w:rPr>
          <w:rFonts w:ascii="Tw Cen MT" w:eastAsia="TimesNewRomanPS-BoldItalicMT" w:hAnsi="Tw Cen MT"/>
          <w:b/>
          <w:bCs/>
          <w:iCs/>
          <w:snapToGrid w:val="0"/>
          <w:szCs w:val="20"/>
          <w:lang w:eastAsia="ar-SA"/>
        </w:rPr>
      </w:pPr>
      <w:r w:rsidRPr="00850C48">
        <w:rPr>
          <w:rFonts w:ascii="Tw Cen MT" w:hAnsi="Tw Cen MT" w:cs="TimesNewRomanPS-BoldMT"/>
          <w:b/>
          <w:snapToGrid w:val="0"/>
          <w:sz w:val="22"/>
          <w:szCs w:val="22"/>
        </w:rPr>
        <w:t>się o udzielenie zamówienia:</w:t>
      </w:r>
    </w:p>
    <w:p w14:paraId="3511EFA7" w14:textId="77777777" w:rsidR="00850C48" w:rsidRPr="00850C48" w:rsidRDefault="00850C48" w:rsidP="00850C48">
      <w:pPr>
        <w:spacing w:after="92" w:line="259" w:lineRule="auto"/>
        <w:ind w:left="39" w:hanging="10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color w:val="000000"/>
          <w:szCs w:val="22"/>
        </w:rPr>
        <w:t>…………………………………….</w:t>
      </w:r>
    </w:p>
    <w:p w14:paraId="0C23AA38" w14:textId="77777777" w:rsidR="00850C48" w:rsidRPr="00850C48" w:rsidRDefault="00850C48" w:rsidP="00850C48">
      <w:pPr>
        <w:spacing w:after="66" w:line="259" w:lineRule="auto"/>
        <w:ind w:left="39" w:hanging="10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color w:val="000000"/>
          <w:szCs w:val="22"/>
        </w:rPr>
        <w:t>…………………………………….</w:t>
      </w:r>
    </w:p>
    <w:p w14:paraId="4F45E3EF" w14:textId="77777777" w:rsidR="00850C48" w:rsidRPr="00850C48" w:rsidRDefault="00850C48" w:rsidP="00850C48">
      <w:pPr>
        <w:ind w:left="45"/>
        <w:rPr>
          <w:rFonts w:ascii="Tw Cen MT" w:eastAsia="Calibri" w:hAnsi="Tw Cen MT" w:cs="Calibri"/>
          <w:i/>
          <w:color w:val="000000"/>
          <w:sz w:val="20"/>
          <w:szCs w:val="20"/>
        </w:rPr>
      </w:pPr>
      <w:r w:rsidRPr="00850C48">
        <w:rPr>
          <w:rFonts w:ascii="Tw Cen MT" w:eastAsia="Calibri" w:hAnsi="Tw Cen MT" w:cs="Calibri"/>
          <w:i/>
          <w:color w:val="000000"/>
          <w:sz w:val="20"/>
          <w:szCs w:val="20"/>
        </w:rPr>
        <w:t xml:space="preserve">(pełna nazwa/firma, adres, w zależności od </w:t>
      </w:r>
    </w:p>
    <w:p w14:paraId="47462D80" w14:textId="77777777" w:rsidR="00850C48" w:rsidRPr="00850C48" w:rsidRDefault="00850C48" w:rsidP="00850C48">
      <w:pPr>
        <w:ind w:left="45"/>
        <w:rPr>
          <w:rFonts w:ascii="Tw Cen MT" w:eastAsia="Calibri" w:hAnsi="Tw Cen MT" w:cs="Calibri"/>
          <w:i/>
          <w:color w:val="000000"/>
          <w:sz w:val="20"/>
          <w:szCs w:val="20"/>
        </w:rPr>
      </w:pPr>
      <w:r w:rsidRPr="00850C48">
        <w:rPr>
          <w:rFonts w:ascii="Tw Cen MT" w:eastAsia="Calibri" w:hAnsi="Tw Cen MT" w:cs="Calibri"/>
          <w:i/>
          <w:color w:val="000000"/>
          <w:sz w:val="20"/>
          <w:szCs w:val="20"/>
        </w:rPr>
        <w:t>podmiotu: NIP/PESEL, KRS/CEiDG)</w:t>
      </w:r>
    </w:p>
    <w:p w14:paraId="6A4C73FE" w14:textId="77777777" w:rsidR="00850C48" w:rsidRPr="00850C48" w:rsidRDefault="00850C48" w:rsidP="00850C48">
      <w:pPr>
        <w:ind w:left="45"/>
        <w:rPr>
          <w:rFonts w:ascii="Tw Cen MT" w:eastAsia="Calibri" w:hAnsi="Tw Cen MT" w:cs="Calibri"/>
          <w:color w:val="000000"/>
          <w:sz w:val="22"/>
          <w:szCs w:val="22"/>
        </w:rPr>
      </w:pPr>
    </w:p>
    <w:p w14:paraId="120AD814" w14:textId="77777777" w:rsidR="00850C48" w:rsidRPr="00850C48" w:rsidRDefault="00850C48" w:rsidP="00850C48">
      <w:pPr>
        <w:spacing w:line="348" w:lineRule="auto"/>
        <w:ind w:left="2527" w:right="2487" w:hanging="10"/>
        <w:rPr>
          <w:rFonts w:ascii="Tw Cen MT" w:eastAsia="Calibri" w:hAnsi="Tw Cen MT" w:cs="Calibri"/>
          <w:b/>
          <w:color w:val="000000"/>
          <w:szCs w:val="22"/>
          <w:u w:val="single" w:color="000000"/>
        </w:rPr>
      </w:pPr>
    </w:p>
    <w:p w14:paraId="451033F5" w14:textId="77777777" w:rsidR="00850C48" w:rsidRPr="00B3121A" w:rsidRDefault="00850C48" w:rsidP="00850C48">
      <w:pPr>
        <w:spacing w:line="348" w:lineRule="auto"/>
        <w:ind w:left="1134" w:right="1560" w:hanging="10"/>
        <w:rPr>
          <w:rFonts w:ascii="Tw Cen MT" w:eastAsia="Calibri" w:hAnsi="Tw Cen MT" w:cs="Calibri"/>
          <w:b/>
          <w:szCs w:val="22"/>
        </w:rPr>
      </w:pPr>
      <w:r w:rsidRPr="00B3121A">
        <w:rPr>
          <w:rFonts w:ascii="Tw Cen MT" w:eastAsia="Calibri" w:hAnsi="Tw Cen MT" w:cs="Calibri"/>
          <w:b/>
          <w:szCs w:val="22"/>
          <w:u w:val="single" w:color="000000"/>
        </w:rPr>
        <w:t>Oświadczenie Wykonawców wspólnie ubiegających się o udzielenie zamówienia</w:t>
      </w:r>
      <w:r w:rsidRPr="00B3121A">
        <w:rPr>
          <w:rFonts w:ascii="Tw Cen MT" w:eastAsia="Calibri" w:hAnsi="Tw Cen MT" w:cs="Calibri"/>
          <w:b/>
          <w:szCs w:val="22"/>
        </w:rPr>
        <w:t xml:space="preserve"> </w:t>
      </w:r>
    </w:p>
    <w:p w14:paraId="19A61CCA" w14:textId="77777777" w:rsidR="00850C48" w:rsidRPr="00850C48" w:rsidRDefault="00850C48" w:rsidP="00850C48">
      <w:pPr>
        <w:spacing w:line="348" w:lineRule="auto"/>
        <w:ind w:left="1134" w:right="1560" w:hanging="10"/>
        <w:rPr>
          <w:rFonts w:ascii="Tw Cen MT" w:eastAsia="Calibri" w:hAnsi="Tw Cen MT" w:cs="Calibri"/>
          <w:b/>
          <w:color w:val="000000"/>
          <w:szCs w:val="22"/>
        </w:rPr>
      </w:pPr>
      <w:r w:rsidRPr="00850C48">
        <w:rPr>
          <w:rFonts w:ascii="Tw Cen MT" w:eastAsia="Calibri" w:hAnsi="Tw Cen MT" w:cs="Calibri"/>
          <w:b/>
          <w:color w:val="000000"/>
          <w:szCs w:val="22"/>
        </w:rPr>
        <w:t xml:space="preserve">składane na podstawie art. 117 ust. 4 </w:t>
      </w:r>
    </w:p>
    <w:p w14:paraId="14AB429C" w14:textId="79FD86D7" w:rsidR="00850C48" w:rsidRPr="00850C48" w:rsidRDefault="00850C48" w:rsidP="00850C48">
      <w:pPr>
        <w:spacing w:line="348" w:lineRule="auto"/>
        <w:ind w:left="1134" w:right="1560" w:hanging="10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b/>
          <w:color w:val="000000"/>
          <w:szCs w:val="22"/>
        </w:rPr>
        <w:t xml:space="preserve">ustawy z dnia 11 września 2019 r. </w:t>
      </w:r>
      <w:r w:rsidR="00AC215F">
        <w:rPr>
          <w:rFonts w:ascii="Tw Cen MT" w:eastAsia="Calibri" w:hAnsi="Tw Cen MT" w:cs="Calibri"/>
          <w:b/>
          <w:color w:val="000000"/>
          <w:szCs w:val="22"/>
        </w:rPr>
        <w:t>–</w:t>
      </w:r>
      <w:r w:rsidR="00D46F4D">
        <w:rPr>
          <w:rFonts w:ascii="Tw Cen MT" w:eastAsia="Calibri" w:hAnsi="Tw Cen MT" w:cs="Calibri"/>
          <w:b/>
          <w:color w:val="000000"/>
          <w:szCs w:val="22"/>
        </w:rPr>
        <w:t xml:space="preserve"> </w:t>
      </w:r>
      <w:r w:rsidRPr="00850C48">
        <w:rPr>
          <w:rFonts w:ascii="Tw Cen MT" w:eastAsia="Calibri" w:hAnsi="Tw Cen MT" w:cs="Calibri"/>
          <w:b/>
          <w:color w:val="000000"/>
          <w:szCs w:val="22"/>
        </w:rPr>
        <w:t xml:space="preserve">Prawo zamówień publicznych </w:t>
      </w:r>
    </w:p>
    <w:p w14:paraId="09270A41" w14:textId="77777777" w:rsidR="00850C48" w:rsidRPr="00850C48" w:rsidRDefault="00850C48" w:rsidP="00850C48">
      <w:pPr>
        <w:spacing w:after="427" w:line="348" w:lineRule="auto"/>
        <w:ind w:left="10" w:right="26" w:hanging="10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b/>
          <w:color w:val="000000"/>
          <w:szCs w:val="22"/>
          <w:u w:val="single" w:color="000000"/>
        </w:rPr>
        <w:t>DOTYCZĄCE USŁUG, KTÓRE WYKONAJĄ POSZCZEGÓLNI WYKONAWCY</w:t>
      </w:r>
    </w:p>
    <w:p w14:paraId="39C12034" w14:textId="3C9AEE18" w:rsidR="00850C48" w:rsidRPr="00850C48" w:rsidRDefault="00850C48" w:rsidP="00850C48">
      <w:pPr>
        <w:spacing w:after="92" w:line="259" w:lineRule="auto"/>
        <w:ind w:left="39"/>
        <w:jc w:val="both"/>
        <w:rPr>
          <w:rFonts w:ascii="Tw Cen MT" w:hAnsi="Tw Cen MT" w:cstheme="minorHAnsi"/>
          <w:b/>
          <w:bCs/>
          <w:i/>
          <w:iCs/>
          <w:color w:val="000000"/>
          <w:sz w:val="22"/>
          <w:szCs w:val="22"/>
          <w:shd w:val="clear" w:color="auto" w:fill="FFFFFF"/>
        </w:rPr>
      </w:pPr>
      <w:r w:rsidRPr="00850C48">
        <w:rPr>
          <w:rFonts w:ascii="Tw Cen MT" w:eastAsia="Calibri" w:hAnsi="Tw Cen MT" w:cstheme="minorHAnsi"/>
          <w:b/>
          <w:bCs/>
          <w:color w:val="000000"/>
          <w:sz w:val="22"/>
          <w:szCs w:val="22"/>
        </w:rPr>
        <w:t xml:space="preserve">Na potrzeby postępowania o udzielenie </w:t>
      </w:r>
      <w:r w:rsidRPr="00850C48">
        <w:rPr>
          <w:rFonts w:ascii="Tw Cen MT" w:eastAsia="Calibri" w:hAnsi="Tw Cen MT" w:cstheme="minorHAnsi"/>
          <w:b/>
          <w:bCs/>
          <w:color w:val="000000" w:themeColor="text1"/>
          <w:sz w:val="22"/>
          <w:szCs w:val="22"/>
        </w:rPr>
        <w:t xml:space="preserve">zamówienia publicznego pn. </w:t>
      </w:r>
      <w:r w:rsidRPr="00850C48">
        <w:rPr>
          <w:rFonts w:ascii="Tw Cen MT" w:hAnsi="Tw Cen MT" w:cstheme="minorHAnsi"/>
          <w:b/>
          <w:bCs/>
          <w:sz w:val="22"/>
          <w:szCs w:val="22"/>
        </w:rPr>
        <w:t>„Modernizacja baz własnych Głównej Biblioteki Lekarskiej im. Stanisława Konopki w Warszawie</w:t>
      </w:r>
      <w:r w:rsidRPr="00850C48">
        <w:rPr>
          <w:rFonts w:ascii="Tw Cen MT" w:hAnsi="Tw Cen MT" w:cstheme="minorHAnsi"/>
          <w:b/>
          <w:bCs/>
          <w:sz w:val="22"/>
          <w:szCs w:val="22"/>
          <w:shd w:val="clear" w:color="auto" w:fill="FFFFFF"/>
        </w:rPr>
        <w:t>”</w:t>
      </w:r>
      <w:r w:rsidR="00B3121A">
        <w:rPr>
          <w:rFonts w:ascii="Tw Cen MT" w:hAnsi="Tw Cen MT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850C48">
        <w:rPr>
          <w:rFonts w:ascii="Tw Cen MT" w:eastAsia="Calibri" w:hAnsi="Tw Cen MT" w:cs="Calibri"/>
          <w:color w:val="000000"/>
          <w:sz w:val="22"/>
          <w:szCs w:val="22"/>
        </w:rPr>
        <w:t>oświadczam, że:</w:t>
      </w:r>
    </w:p>
    <w:p w14:paraId="40FD3465" w14:textId="77777777" w:rsidR="00850C48" w:rsidRPr="00850C48" w:rsidRDefault="00850C48" w:rsidP="00850C48">
      <w:pPr>
        <w:spacing w:after="92" w:line="259" w:lineRule="auto"/>
        <w:ind w:left="39" w:firstLine="669"/>
        <w:jc w:val="both"/>
        <w:rPr>
          <w:rFonts w:ascii="Tw Cen MT" w:eastAsia="Calibri" w:hAnsi="Tw Cen MT" w:cstheme="minorHAnsi"/>
          <w:b/>
          <w:bCs/>
          <w:color w:val="000000" w:themeColor="text1"/>
          <w:sz w:val="22"/>
          <w:szCs w:val="22"/>
        </w:rPr>
      </w:pPr>
    </w:p>
    <w:p w14:paraId="4CCFE7CC" w14:textId="77777777" w:rsidR="00850C48" w:rsidRPr="00850C48" w:rsidRDefault="00850C48" w:rsidP="00850C48">
      <w:pPr>
        <w:widowControl/>
        <w:numPr>
          <w:ilvl w:val="0"/>
          <w:numId w:val="86"/>
        </w:numPr>
        <w:autoSpaceDN w:val="0"/>
        <w:spacing w:after="92" w:line="259" w:lineRule="auto"/>
        <w:ind w:hanging="190"/>
        <w:jc w:val="left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color w:val="000000"/>
          <w:sz w:val="22"/>
          <w:szCs w:val="22"/>
        </w:rPr>
        <w:t xml:space="preserve">Wykonawca ………………………………………………………………………………………… </w:t>
      </w:r>
      <w:r w:rsidRPr="00850C48">
        <w:rPr>
          <w:rFonts w:ascii="Tw Cen MT" w:eastAsia="Calibri" w:hAnsi="Tw Cen MT" w:cs="Calibri"/>
          <w:i/>
          <w:color w:val="000000"/>
          <w:sz w:val="22"/>
          <w:szCs w:val="22"/>
        </w:rPr>
        <w:t xml:space="preserve">(nazwa i adres Wykonawcy) </w:t>
      </w:r>
      <w:r w:rsidRPr="00850C48">
        <w:rPr>
          <w:rFonts w:ascii="Tw Cen MT" w:eastAsia="Calibri" w:hAnsi="Tw Cen MT" w:cs="Calibri"/>
          <w:color w:val="000000"/>
          <w:sz w:val="22"/>
          <w:szCs w:val="22"/>
        </w:rPr>
        <w:t>zrealizuje następujące usługi:</w:t>
      </w:r>
    </w:p>
    <w:p w14:paraId="5EFC6688" w14:textId="77777777" w:rsidR="00850C48" w:rsidRPr="00850C48" w:rsidRDefault="00850C48" w:rsidP="00850C48">
      <w:pPr>
        <w:spacing w:after="92" w:line="259" w:lineRule="auto"/>
        <w:ind w:left="39" w:hanging="10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………………………………………………………………………………………………………………………………….…</w:t>
      </w:r>
    </w:p>
    <w:p w14:paraId="13F65F0D" w14:textId="77777777" w:rsidR="00850C48" w:rsidRPr="00850C48" w:rsidRDefault="00850C48" w:rsidP="00850C48">
      <w:pPr>
        <w:widowControl/>
        <w:numPr>
          <w:ilvl w:val="0"/>
          <w:numId w:val="86"/>
        </w:numPr>
        <w:autoSpaceDN w:val="0"/>
        <w:spacing w:after="92" w:line="259" w:lineRule="auto"/>
        <w:ind w:hanging="190"/>
        <w:jc w:val="left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color w:val="000000"/>
          <w:sz w:val="22"/>
          <w:szCs w:val="22"/>
        </w:rPr>
        <w:t xml:space="preserve">Wykonawca ………………………………………………………………………………………… </w:t>
      </w:r>
      <w:r w:rsidRPr="00850C48">
        <w:rPr>
          <w:rFonts w:ascii="Tw Cen MT" w:eastAsia="Calibri" w:hAnsi="Tw Cen MT" w:cs="Calibri"/>
          <w:i/>
          <w:color w:val="000000"/>
          <w:sz w:val="22"/>
          <w:szCs w:val="22"/>
        </w:rPr>
        <w:t xml:space="preserve">(nazwa i adres Wykonawcy) </w:t>
      </w:r>
      <w:r w:rsidRPr="00850C48">
        <w:rPr>
          <w:rFonts w:ascii="Tw Cen MT" w:eastAsia="Calibri" w:hAnsi="Tw Cen MT" w:cs="Calibri"/>
          <w:color w:val="000000"/>
          <w:sz w:val="22"/>
          <w:szCs w:val="22"/>
        </w:rPr>
        <w:t>zrealizuje następujące usługi:</w:t>
      </w:r>
    </w:p>
    <w:p w14:paraId="6DA941EC" w14:textId="77777777" w:rsidR="00850C48" w:rsidRPr="00850C48" w:rsidRDefault="00850C48" w:rsidP="00850C48">
      <w:pPr>
        <w:spacing w:after="92" w:line="259" w:lineRule="auto"/>
        <w:ind w:left="39" w:hanging="10"/>
        <w:rPr>
          <w:rFonts w:ascii="Tw Cen MT" w:eastAsia="Calibri" w:hAnsi="Tw Cen MT" w:cs="Calibri"/>
          <w:color w:val="000000"/>
          <w:sz w:val="22"/>
          <w:szCs w:val="22"/>
        </w:rPr>
      </w:pPr>
      <w:r w:rsidRPr="00850C48">
        <w:rPr>
          <w:rFonts w:ascii="Tw Cen MT" w:eastAsia="Calibri" w:hAnsi="Tw Cen MT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………………………………………………………………………………………………………………………………….…</w:t>
      </w:r>
    </w:p>
    <w:p w14:paraId="1152F086" w14:textId="77777777" w:rsidR="00850C48" w:rsidRPr="00850C48" w:rsidRDefault="00850C48" w:rsidP="00850C48">
      <w:pPr>
        <w:jc w:val="both"/>
        <w:rPr>
          <w:rFonts w:ascii="Tw Cen MT" w:hAnsi="Tw Cen MT" w:cs="Calibri"/>
          <w:i/>
          <w:sz w:val="22"/>
          <w:szCs w:val="22"/>
        </w:rPr>
      </w:pPr>
    </w:p>
    <w:p w14:paraId="35E20CD6" w14:textId="77777777" w:rsidR="00850C48" w:rsidRPr="00850C48" w:rsidRDefault="00850C48" w:rsidP="00850C48">
      <w:pPr>
        <w:spacing w:line="0" w:lineRule="atLeast"/>
        <w:ind w:left="4510"/>
        <w:rPr>
          <w:rFonts w:ascii="Tw Cen MT" w:hAnsi="Tw Cen MT"/>
          <w:b/>
          <w:bCs/>
          <w:snapToGrid w:val="0"/>
          <w:sz w:val="18"/>
          <w:szCs w:val="18"/>
        </w:rPr>
      </w:pPr>
    </w:p>
    <w:p w14:paraId="3C134482" w14:textId="77777777" w:rsidR="00850C48" w:rsidRPr="00850C48" w:rsidRDefault="00850C48" w:rsidP="00850C48">
      <w:pPr>
        <w:spacing w:line="0" w:lineRule="atLeast"/>
        <w:ind w:left="4510"/>
        <w:rPr>
          <w:rFonts w:ascii="Tw Cen MT" w:hAnsi="Tw Cen MT"/>
          <w:b/>
          <w:bCs/>
          <w:snapToGrid w:val="0"/>
          <w:sz w:val="18"/>
          <w:szCs w:val="18"/>
        </w:rPr>
      </w:pPr>
    </w:p>
    <w:p w14:paraId="4A38161A" w14:textId="77777777" w:rsidR="00850C48" w:rsidRPr="00850C48" w:rsidRDefault="00850C48" w:rsidP="00850C48">
      <w:pPr>
        <w:spacing w:line="0" w:lineRule="atLeast"/>
        <w:ind w:left="4510"/>
        <w:rPr>
          <w:rFonts w:ascii="Tw Cen MT" w:hAnsi="Tw Cen MT"/>
          <w:b/>
          <w:bCs/>
          <w:snapToGrid w:val="0"/>
          <w:sz w:val="18"/>
          <w:szCs w:val="18"/>
        </w:rPr>
      </w:pPr>
      <w:r w:rsidRPr="00850C48">
        <w:rPr>
          <w:rFonts w:ascii="Tw Cen MT" w:hAnsi="Tw Cen MT"/>
          <w:b/>
          <w:bCs/>
          <w:snapToGrid w:val="0"/>
          <w:sz w:val="18"/>
          <w:szCs w:val="18"/>
        </w:rPr>
        <w:t>..............................................................................</w:t>
      </w:r>
    </w:p>
    <w:p w14:paraId="64B4CC58" w14:textId="77777777" w:rsidR="00850C48" w:rsidRPr="00850C48" w:rsidRDefault="00850C48" w:rsidP="00850C48">
      <w:pPr>
        <w:spacing w:line="0" w:lineRule="atLeast"/>
        <w:ind w:left="4510"/>
        <w:rPr>
          <w:rFonts w:ascii="Tw Cen MT" w:hAnsi="Tw Cen MT"/>
          <w:i/>
          <w:iCs/>
          <w:snapToGrid w:val="0"/>
          <w:sz w:val="18"/>
          <w:szCs w:val="18"/>
        </w:rPr>
      </w:pPr>
      <w:r w:rsidRPr="00850C48">
        <w:rPr>
          <w:rFonts w:ascii="Tw Cen MT" w:hAnsi="Tw Cen MT"/>
          <w:i/>
          <w:iCs/>
          <w:snapToGrid w:val="0"/>
          <w:sz w:val="18"/>
          <w:szCs w:val="18"/>
        </w:rPr>
        <w:t>Podpis osoby - osób upoważnionych do składania</w:t>
      </w:r>
    </w:p>
    <w:p w14:paraId="07103133" w14:textId="77777777" w:rsidR="00850C48" w:rsidRPr="00850C48" w:rsidRDefault="00850C48" w:rsidP="00850C48">
      <w:pPr>
        <w:spacing w:line="0" w:lineRule="atLeast"/>
        <w:ind w:left="4510"/>
        <w:rPr>
          <w:rFonts w:ascii="Tw Cen MT" w:hAnsi="Tw Cen MT"/>
          <w:snapToGrid w:val="0"/>
          <w:color w:val="FF00FF"/>
          <w:szCs w:val="20"/>
        </w:rPr>
      </w:pPr>
      <w:r w:rsidRPr="00850C48">
        <w:rPr>
          <w:rFonts w:ascii="Tw Cen MT" w:hAnsi="Tw Cen MT"/>
          <w:i/>
          <w:iCs/>
          <w:snapToGrid w:val="0"/>
          <w:sz w:val="18"/>
          <w:szCs w:val="18"/>
        </w:rPr>
        <w:t>oświadczeń woli w imieniu wykonawcy</w:t>
      </w:r>
    </w:p>
    <w:p w14:paraId="133C3437" w14:textId="77777777" w:rsidR="00850C48" w:rsidRPr="00850C48" w:rsidRDefault="00850C48" w:rsidP="00850C48">
      <w:pPr>
        <w:spacing w:after="120" w:line="360" w:lineRule="auto"/>
        <w:jc w:val="both"/>
        <w:rPr>
          <w:rFonts w:ascii="Tw Cen MT" w:hAnsi="Tw Cen MT" w:cs="Calibri Light"/>
        </w:rPr>
      </w:pPr>
    </w:p>
    <w:p w14:paraId="759F2687" w14:textId="77777777" w:rsidR="00BF5406" w:rsidRPr="00850C48" w:rsidRDefault="00BF5406" w:rsidP="00850C48">
      <w:pPr>
        <w:rPr>
          <w:rFonts w:ascii="Tw Cen MT" w:eastAsia="Arial" w:hAnsi="Tw Cen MT"/>
        </w:rPr>
      </w:pPr>
    </w:p>
    <w:sectPr w:rsidR="00BF5406" w:rsidRPr="00850C48" w:rsidSect="003C0535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348F6" w14:textId="77777777" w:rsidR="00F61729" w:rsidRDefault="00F61729">
      <w:r>
        <w:separator/>
      </w:r>
    </w:p>
  </w:endnote>
  <w:endnote w:type="continuationSeparator" w:id="0">
    <w:p w14:paraId="16565920" w14:textId="77777777" w:rsidR="00F61729" w:rsidRDefault="00F6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panose1 w:val="020B0604020202020204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THupo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168830359"/>
      <w:docPartObj>
        <w:docPartGallery w:val="Page Numbers (Bottom of Page)"/>
        <w:docPartUnique/>
      </w:docPartObj>
    </w:sdtPr>
    <w:sdtContent>
      <w:p w14:paraId="080AE4BC" w14:textId="7FE4D146" w:rsidR="008D3F51" w:rsidRDefault="008D3F51" w:rsidP="000B588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C8EA989" w14:textId="77777777" w:rsidR="008D3F51" w:rsidRDefault="008D3F51" w:rsidP="008D3F5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E93B5" w14:textId="77777777" w:rsidR="00BF5406" w:rsidRDefault="00BF5406" w:rsidP="000B5881">
    <w:pPr>
      <w:pStyle w:val="Stopka"/>
      <w:framePr w:wrap="none" w:vAnchor="text" w:hAnchor="margin" w:xAlign="right" w:y="1"/>
      <w:ind w:right="360"/>
      <w:jc w:val="both"/>
      <w:rPr>
        <w:rStyle w:val="Numerstrony"/>
      </w:rPr>
    </w:pPr>
  </w:p>
  <w:p w14:paraId="56F2747B" w14:textId="45638A4F" w:rsidR="00C53120" w:rsidRDefault="004736B0" w:rsidP="008D3F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6BDC6C7" wp14:editId="3281B9C5">
              <wp:simplePos x="0" y="0"/>
              <wp:positionH relativeFrom="page">
                <wp:posOffset>624840</wp:posOffset>
              </wp:positionH>
              <wp:positionV relativeFrom="paragraph">
                <wp:posOffset>-1638300</wp:posOffset>
              </wp:positionV>
              <wp:extent cx="6379200" cy="2253900"/>
              <wp:effectExtent l="0" t="0" r="0" b="0"/>
              <wp:wrapNone/>
              <wp:docPr id="1491450801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79200" cy="2253900"/>
                        <a:chOff x="0" y="0"/>
                        <a:chExt cx="63800" cy="22520"/>
                      </a:xfrm>
                    </wpg:grpSpPr>
                    <wpg:grpSp>
                      <wpg:cNvPr id="1262358770" name="Grupa 4"/>
                      <wpg:cNvGrpSpPr>
                        <a:grpSpLocks/>
                      </wpg:cNvGrpSpPr>
                      <wpg:grpSpPr bwMode="auto">
                        <a:xfrm>
                          <a:off x="0" y="19319"/>
                          <a:ext cx="63769" cy="3201"/>
                          <a:chOff x="0" y="9"/>
                          <a:chExt cx="63768" cy="3200"/>
                        </a:xfrm>
                      </wpg:grpSpPr>
                      <wps:wsp>
                        <wps:cNvPr id="1688062999" name="Prostokąt 38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59299" cy="467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16797"/>
                              </a:gs>
                              <a:gs pos="15984">
                                <a:srgbClr val="0074AD"/>
                              </a:gs>
                              <a:gs pos="48009">
                                <a:schemeClr val="bg1"/>
                              </a:gs>
                              <a:gs pos="74001">
                                <a:srgbClr val="0074AD"/>
                              </a:gs>
                              <a:gs pos="100000">
                                <a:srgbClr val="0074AD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 w="12700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49014809" name="Prostokąt 40"/>
                        <wps:cNvSpPr>
                          <a:spLocks noChangeArrowheads="1"/>
                        </wps:cNvSpPr>
                        <wps:spPr bwMode="auto">
                          <a:xfrm>
                            <a:off x="59195" y="9"/>
                            <a:ext cx="4573" cy="32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16797"/>
                              </a:gs>
                              <a:gs pos="50000">
                                <a:srgbClr val="0074AD"/>
                              </a:gs>
                              <a:gs pos="100000">
                                <a:schemeClr val="bg1"/>
                              </a:gs>
                            </a:gsLst>
                            <a:lin ang="0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7028A" w14:textId="77777777" w:rsidR="004736B0" w:rsidRPr="00423397" w:rsidRDefault="004736B0" w:rsidP="004736B0">
                              <w:pPr>
                                <w:jc w:val="right"/>
                                <w:rPr>
                                  <w:rFonts w:ascii="Tw Cen MT" w:eastAsia="STHupo" w:hAnsi="Tw Cen MT"/>
                                  <w:color w:val="FFFFFF"/>
                                </w:rPr>
                              </w:pP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begin"/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instrText>PAGE   \* MERGEFORMAT</w:instrText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w Cen MT" w:eastAsia="STHupo" w:hAnsi="Tw Cen MT"/>
                                  <w:noProof/>
                                  <w:color w:val="FFFFFF"/>
                                </w:rPr>
                                <w:t>1</w:t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grpSp>
                    <wps:wsp>
                      <wps:cNvPr id="787939215" name="Prostokąt 7"/>
                      <wps:cNvSpPr>
                        <a:spLocks noChangeArrowheads="1"/>
                      </wps:cNvSpPr>
                      <wps:spPr bwMode="auto">
                        <a:xfrm rot="5400000" flipV="1">
                          <a:off x="53828" y="9792"/>
                          <a:ext cx="19764" cy="1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9000">
                              <a:schemeClr val="bg1"/>
                            </a:gs>
                            <a:gs pos="22000">
                              <a:schemeClr val="bg1"/>
                            </a:gs>
                            <a:gs pos="74001">
                              <a:srgbClr val="0074AD"/>
                            </a:gs>
                            <a:gs pos="100000">
                              <a:srgbClr val="0074AD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44000" tIns="45720" rIns="14400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BDC6C7" id="Grupa 6" o:spid="_x0000_s1026" style="position:absolute;left:0;text-align:left;margin-left:49.2pt;margin-top:-129pt;width:502.3pt;height:177.45pt;z-index:251660288;mso-position-horizontal-relative:page" coordsize="63800,225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">
              <v:group id="Grupa 4" o:spid="_x0000_s1027" style="position:absolute;top:19319;width:63769;height:3201" coordorigin=",9" coordsize="63768,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">
                <v:rect id="Prostokąt 38" o:spid="_x0000_s1028" style="position:absolute;top:9;width:59299;height:4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" fillcolor="#016797" stroked="f" strokeweight="1pt">
                  <v:fill color2="#0074ad" rotate="t" focusposition="1,1" focussize="" colors="0 #016797;10475f #0074ad;31463f white;48497f #0074ad;1 #0074ad" focus="100%" type="gradientRadial"/>
                </v:rect>
                <v:rect id="Prostokąt 40" o:spid="_x0000_s1029" style="position:absolute;left:59195;top:9;width:4573;height:320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" fillcolor="#016797" stroked="f">
                  <v:fill color2="white [3212]" rotate="t" angle="90" colors="0 #016797;.5 #0074ad;1 white" focus="100%" type="gradient">
                    <o:fill v:ext="view" type="gradientUnscaled"/>
                  </v:fill>
                  <v:textbox>
                    <w:txbxContent>
                      <w:p w14:paraId="61B7028A" w14:textId="77777777" w:rsidR="004736B0" w:rsidRPr="00423397" w:rsidRDefault="004736B0" w:rsidP="004736B0">
                        <w:pPr>
                          <w:jc w:val="right"/>
                          <w:rPr>
                            <w:rFonts w:ascii="Tw Cen MT" w:eastAsia="STHupo" w:hAnsi="Tw Cen MT"/>
                            <w:color w:val="FFFFFF"/>
                          </w:rPr>
                        </w:pP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begin"/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instrText>PAGE   \* MERGEFORMAT</w:instrText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separate"/>
                        </w:r>
                        <w:r>
                          <w:rPr>
                            <w:rFonts w:ascii="Tw Cen MT" w:eastAsia="STHupo" w:hAnsi="Tw Cen MT"/>
                            <w:noProof/>
                            <w:color w:val="FFFFFF"/>
                          </w:rPr>
                          <w:t>1</w:t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end"/>
                        </w:r>
                      </w:p>
                    </w:txbxContent>
                  </v:textbox>
                </v:rect>
              </v:group>
              <v:rect id="Prostokąt 7" o:spid="_x0000_s1030" style="position:absolute;left:53828;top:9792;width:19764;height:180;rotation:-90;flip: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" fillcolor="white [3212]" stroked="f" strokeweight="2pt">
                <v:fill color2="#0074ad" rotate="t" focusposition="1,1" focussize="" colors="0 white;14418f white;19005f white;48497f #0074ad" focus="100%" type="gradientRadial"/>
                <v:textbox inset="4mm,,4mm"/>
              </v:rect>
              <w10:wrap anchorx="page"/>
            </v:group>
          </w:pict>
        </mc:Fallback>
      </mc:AlternateContent>
    </w:r>
  </w:p>
  <w:p w14:paraId="2E6B6EB2" w14:textId="77777777" w:rsidR="00C53120" w:rsidRDefault="00C531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6A827E99" w14:textId="0CF9D950" w:rsidR="00C53120" w:rsidRDefault="00C53120"/>
  <w:p w14:paraId="2D206833" w14:textId="310885C3" w:rsidR="00616382" w:rsidRPr="00616382" w:rsidRDefault="00850C48">
    <w:pPr>
      <w:rPr>
        <w:rFonts w:asciiTheme="majorHAnsi" w:hAnsiTheme="majorHAnsi" w:cstheme="majorHAnsi"/>
        <w:i/>
        <w:iCs/>
        <w:color w:val="0074AD"/>
        <w:sz w:val="18"/>
        <w:szCs w:val="18"/>
      </w:rPr>
    </w:pPr>
    <w:r>
      <w:rPr>
        <w:rFonts w:asciiTheme="majorHAnsi" w:hAnsiTheme="majorHAnsi" w:cstheme="majorHAnsi"/>
        <w:i/>
        <w:iCs/>
        <w:color w:val="0074AD"/>
        <w:sz w:val="18"/>
        <w:szCs w:val="18"/>
      </w:rPr>
      <w:t>Oświadczenie z art. 117 ustawy – Prawo zamówień publicznych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5F0DC" w14:textId="77777777" w:rsidR="00F61729" w:rsidRDefault="00F61729">
      <w:r>
        <w:separator/>
      </w:r>
    </w:p>
  </w:footnote>
  <w:footnote w:type="continuationSeparator" w:id="0">
    <w:p w14:paraId="66AD89B5" w14:textId="77777777" w:rsidR="00F61729" w:rsidRDefault="00F61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DE637" w14:textId="4A528373" w:rsidR="00C53120" w:rsidRPr="002208D0" w:rsidRDefault="00B35A94" w:rsidP="002208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hAnsi="Calibri" w:cs="Calibri"/>
        <w:i/>
        <w:iCs/>
        <w:color w:val="0074AD"/>
        <w:sz w:val="20"/>
        <w:szCs w:val="2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72F2454" wp14:editId="708B19AF">
          <wp:simplePos x="0" y="0"/>
          <wp:positionH relativeFrom="column">
            <wp:posOffset>-48895</wp:posOffset>
          </wp:positionH>
          <wp:positionV relativeFrom="paragraph">
            <wp:posOffset>-259111</wp:posOffset>
          </wp:positionV>
          <wp:extent cx="1905000" cy="673100"/>
          <wp:effectExtent l="0" t="0" r="0" b="0"/>
          <wp:wrapNone/>
          <wp:docPr id="14427960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796004" name="Obraz 1442796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08D0">
      <w:rPr>
        <w:rFonts w:ascii="Calibri" w:hAnsi="Calibri" w:cs="Calibri"/>
        <w:i/>
        <w:iCs/>
        <w:color w:val="0074AD"/>
        <w:sz w:val="20"/>
        <w:szCs w:val="20"/>
      </w:rPr>
      <w:t xml:space="preserve">Załącznik nr </w:t>
    </w:r>
    <w:r w:rsidR="00850C48">
      <w:rPr>
        <w:rFonts w:ascii="Calibri" w:hAnsi="Calibri" w:cs="Calibri"/>
        <w:i/>
        <w:iCs/>
        <w:color w:val="0074AD"/>
        <w:sz w:val="20"/>
        <w:szCs w:val="20"/>
      </w:rPr>
      <w:t>5</w:t>
    </w:r>
    <w:r w:rsidR="002208D0">
      <w:rPr>
        <w:rFonts w:ascii="Calibri" w:hAnsi="Calibri" w:cs="Calibri"/>
        <w:i/>
        <w:iCs/>
        <w:color w:val="0074AD"/>
        <w:sz w:val="20"/>
        <w:szCs w:val="20"/>
      </w:rPr>
      <w:t xml:space="preserve"> do specyfikacji GBL-ITiA.26.1.2025</w:t>
    </w:r>
  </w:p>
  <w:p w14:paraId="2975B016" w14:textId="5A899F94" w:rsidR="00C53120" w:rsidRDefault="002208D0" w:rsidP="002208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ab/>
    </w:r>
  </w:p>
  <w:p w14:paraId="3FF755AF" w14:textId="5C4C062B" w:rsidR="00B35A94" w:rsidRDefault="00F212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C09BC2" wp14:editId="7F8352B1">
              <wp:simplePos x="0" y="0"/>
              <wp:positionH relativeFrom="column">
                <wp:posOffset>-343535</wp:posOffset>
              </wp:positionH>
              <wp:positionV relativeFrom="paragraph">
                <wp:posOffset>167640</wp:posOffset>
              </wp:positionV>
              <wp:extent cx="6377940" cy="45719"/>
              <wp:effectExtent l="0" t="0" r="0" b="5715"/>
              <wp:wrapNone/>
              <wp:docPr id="825033758" name="Prostokąt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779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16797"/>
                          </a:gs>
                          <a:gs pos="15984">
                            <a:srgbClr val="0074AD"/>
                          </a:gs>
                          <a:gs pos="48009">
                            <a:schemeClr val="bg1"/>
                          </a:gs>
                          <a:gs pos="74001">
                            <a:srgbClr val="0074AD"/>
                          </a:gs>
                          <a:gs pos="100000">
                            <a:srgbClr val="0074AD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 w="12700">
                        <a:noFill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72C1E3D" id="Prostokąt 38" o:spid="_x0000_s1026" style="position:absolute;margin-left:-27.05pt;margin-top:13.2pt;width:502.2pt;height:3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" fillcolor="#016797" stroked="f" strokeweight="1pt">
              <v:fill color2="#0074ad" rotate="t" focusposition="1,1" focussize="" colors="0 #016797;10475f #0074ad;31463f white;48497f #0074ad;1 #0074ad" focus="100%" type="gradientRadial"/>
            </v:rect>
          </w:pict>
        </mc:Fallback>
      </mc:AlternateContent>
    </w:r>
  </w:p>
  <w:p w14:paraId="22F1093F" w14:textId="333D9363" w:rsidR="00C53120" w:rsidRDefault="00C531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44C3"/>
    <w:multiLevelType w:val="multilevel"/>
    <w:tmpl w:val="6E80A434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4526CA1"/>
    <w:multiLevelType w:val="hybridMultilevel"/>
    <w:tmpl w:val="9F3677BC"/>
    <w:lvl w:ilvl="0" w:tplc="02828742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2F08CC"/>
    <w:multiLevelType w:val="hybridMultilevel"/>
    <w:tmpl w:val="C28E46DA"/>
    <w:lvl w:ilvl="0" w:tplc="9E802FE8">
      <w:start w:val="1"/>
      <w:numFmt w:val="decimal"/>
      <w:lvlText w:val="%1)"/>
      <w:lvlJc w:val="left"/>
      <w:pPr>
        <w:ind w:left="717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5BB7A89"/>
    <w:multiLevelType w:val="multilevel"/>
    <w:tmpl w:val="332C7BD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0068EF"/>
    <w:multiLevelType w:val="multilevel"/>
    <w:tmpl w:val="D0B2D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5763AB"/>
    <w:multiLevelType w:val="multilevel"/>
    <w:tmpl w:val="A57C20DC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1"/>
        <w:szCs w:val="21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75D31A2"/>
    <w:multiLevelType w:val="multilevel"/>
    <w:tmpl w:val="9E2C7F6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7A33ADE"/>
    <w:multiLevelType w:val="multilevel"/>
    <w:tmpl w:val="152C9EB4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83F1A94"/>
    <w:multiLevelType w:val="multilevel"/>
    <w:tmpl w:val="AB62800E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09181309"/>
    <w:multiLevelType w:val="multilevel"/>
    <w:tmpl w:val="CD84BA9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A633785"/>
    <w:multiLevelType w:val="multilevel"/>
    <w:tmpl w:val="5D60BAC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A6E4745"/>
    <w:multiLevelType w:val="multilevel"/>
    <w:tmpl w:val="BF00D71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C9B38D5"/>
    <w:multiLevelType w:val="hybridMultilevel"/>
    <w:tmpl w:val="1A98A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4E1F98"/>
    <w:multiLevelType w:val="multilevel"/>
    <w:tmpl w:val="A71A2DF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1"/>
        <w:szCs w:val="21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0D96556B"/>
    <w:multiLevelType w:val="multilevel"/>
    <w:tmpl w:val="8068B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B86E6F"/>
    <w:multiLevelType w:val="hybridMultilevel"/>
    <w:tmpl w:val="1ED4EE32"/>
    <w:lvl w:ilvl="0" w:tplc="86C0FD8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0E231824"/>
    <w:multiLevelType w:val="multilevel"/>
    <w:tmpl w:val="C5AA9ADE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E9179BF"/>
    <w:multiLevelType w:val="multilevel"/>
    <w:tmpl w:val="E23CD8C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13132E0"/>
    <w:multiLevelType w:val="hybridMultilevel"/>
    <w:tmpl w:val="67208E2E"/>
    <w:lvl w:ilvl="0" w:tplc="CB841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127E1CD1"/>
    <w:multiLevelType w:val="multilevel"/>
    <w:tmpl w:val="301E6450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083D44"/>
    <w:multiLevelType w:val="hybridMultilevel"/>
    <w:tmpl w:val="8ACA09DE"/>
    <w:lvl w:ilvl="0" w:tplc="FFD056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7A7190"/>
    <w:multiLevelType w:val="multilevel"/>
    <w:tmpl w:val="DFA65D6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151A28D1"/>
    <w:multiLevelType w:val="multilevel"/>
    <w:tmpl w:val="2A020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227D92"/>
    <w:multiLevelType w:val="hybridMultilevel"/>
    <w:tmpl w:val="7412518C"/>
    <w:lvl w:ilvl="0" w:tplc="E11C94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D21F45"/>
    <w:multiLevelType w:val="multilevel"/>
    <w:tmpl w:val="992CC4E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1BF5480F"/>
    <w:multiLevelType w:val="multilevel"/>
    <w:tmpl w:val="52ECAE20"/>
    <w:lvl w:ilvl="0">
      <w:start w:val="3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4837AF"/>
    <w:multiLevelType w:val="multilevel"/>
    <w:tmpl w:val="FA4E3F80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1E5E4375"/>
    <w:multiLevelType w:val="hybridMultilevel"/>
    <w:tmpl w:val="BFD25F9E"/>
    <w:lvl w:ilvl="0" w:tplc="8A8C85A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20BD38EC"/>
    <w:multiLevelType w:val="multilevel"/>
    <w:tmpl w:val="F112E7E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2AE3738"/>
    <w:multiLevelType w:val="multilevel"/>
    <w:tmpl w:val="21A07CF8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22B4151A"/>
    <w:multiLevelType w:val="hybridMultilevel"/>
    <w:tmpl w:val="23A0030E"/>
    <w:lvl w:ilvl="0" w:tplc="A8403F52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23A82C4A"/>
    <w:multiLevelType w:val="hybridMultilevel"/>
    <w:tmpl w:val="B9DCBD84"/>
    <w:lvl w:ilvl="0" w:tplc="EA5EAFAA">
      <w:start w:val="1"/>
      <w:numFmt w:val="bullet"/>
      <w:lvlText w:val="•"/>
      <w:lvlJc w:val="left"/>
      <w:pPr>
        <w:ind w:left="2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124292">
      <w:start w:val="1"/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F869766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DA0985E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FF07E80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9B011B2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30ABE5E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5028574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588992E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286F68B5"/>
    <w:multiLevelType w:val="multilevel"/>
    <w:tmpl w:val="879859B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289D4C55"/>
    <w:multiLevelType w:val="multilevel"/>
    <w:tmpl w:val="3B720B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2BFC1D7B"/>
    <w:multiLevelType w:val="multilevel"/>
    <w:tmpl w:val="00DEC62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w Cen MT" w:hAnsi="Tw Cen MT" w:hint="default"/>
        <w:b/>
        <w:bCs w:val="0"/>
        <w:color w:val="0074AD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w Cen MT" w:hAnsi="Tw Cen MT" w:hint="default"/>
        <w:b/>
        <w:bCs w:val="0"/>
        <w:color w:val="0074AD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3B16BE"/>
    <w:multiLevelType w:val="multilevel"/>
    <w:tmpl w:val="BCD6D23A"/>
    <w:lvl w:ilvl="0">
      <w:start w:val="1"/>
      <w:numFmt w:val="decimal"/>
      <w:lvlText w:val="%1)"/>
      <w:lvlJc w:val="left"/>
      <w:pPr>
        <w:ind w:left="1077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2DA310D9"/>
    <w:multiLevelType w:val="multilevel"/>
    <w:tmpl w:val="12A0C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554C1C"/>
    <w:multiLevelType w:val="multilevel"/>
    <w:tmpl w:val="09F08F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1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17106EF"/>
    <w:multiLevelType w:val="multilevel"/>
    <w:tmpl w:val="3D0C88B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lvlText w:val="%2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32A5167C"/>
    <w:multiLevelType w:val="hybridMultilevel"/>
    <w:tmpl w:val="039E20F8"/>
    <w:lvl w:ilvl="0" w:tplc="347CCCB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34EA266D"/>
    <w:multiLevelType w:val="hybridMultilevel"/>
    <w:tmpl w:val="DF6E23E4"/>
    <w:lvl w:ilvl="0" w:tplc="2F763A4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37B60791"/>
    <w:multiLevelType w:val="hybridMultilevel"/>
    <w:tmpl w:val="AE209E6C"/>
    <w:lvl w:ilvl="0" w:tplc="111CAEF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37DC26AB"/>
    <w:multiLevelType w:val="multilevel"/>
    <w:tmpl w:val="70F4C2D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3844518A"/>
    <w:multiLevelType w:val="hybridMultilevel"/>
    <w:tmpl w:val="A22A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B13B984"/>
    <w:multiLevelType w:val="hybridMultilevel"/>
    <w:tmpl w:val="D624DA48"/>
    <w:lvl w:ilvl="0" w:tplc="BAACF5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C45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80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AC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D6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D27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E1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63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0A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E935AA6"/>
    <w:multiLevelType w:val="multilevel"/>
    <w:tmpl w:val="ADB0AE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E517A2"/>
    <w:multiLevelType w:val="multilevel"/>
    <w:tmpl w:val="CFD01D5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EC1160"/>
    <w:multiLevelType w:val="multilevel"/>
    <w:tmpl w:val="8BF49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40B52065"/>
    <w:multiLevelType w:val="multilevel"/>
    <w:tmpl w:val="02640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437B7933"/>
    <w:multiLevelType w:val="multilevel"/>
    <w:tmpl w:val="D8BAFC7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0" w15:restartNumberingAfterBreak="0">
    <w:nsid w:val="44717070"/>
    <w:multiLevelType w:val="multilevel"/>
    <w:tmpl w:val="72B06928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51" w15:restartNumberingAfterBreak="0">
    <w:nsid w:val="44F35EE6"/>
    <w:multiLevelType w:val="multilevel"/>
    <w:tmpl w:val="54AEECA0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459E7E11"/>
    <w:multiLevelType w:val="multilevel"/>
    <w:tmpl w:val="3904AB5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5E77B2B"/>
    <w:multiLevelType w:val="multilevel"/>
    <w:tmpl w:val="D85AA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6D47E4A"/>
    <w:multiLevelType w:val="hybridMultilevel"/>
    <w:tmpl w:val="271A5510"/>
    <w:lvl w:ilvl="0" w:tplc="D736B03C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47541E76"/>
    <w:multiLevelType w:val="multilevel"/>
    <w:tmpl w:val="A0EADE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492A0ECB"/>
    <w:multiLevelType w:val="multilevel"/>
    <w:tmpl w:val="5610329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7" w15:restartNumberingAfterBreak="0">
    <w:nsid w:val="4A153EF9"/>
    <w:multiLevelType w:val="multilevel"/>
    <w:tmpl w:val="0B1A63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D1858A2"/>
    <w:multiLevelType w:val="multilevel"/>
    <w:tmpl w:val="2FB4726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9" w15:restartNumberingAfterBreak="0">
    <w:nsid w:val="4F42637B"/>
    <w:multiLevelType w:val="multilevel"/>
    <w:tmpl w:val="4A3A1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2F25A62"/>
    <w:multiLevelType w:val="multilevel"/>
    <w:tmpl w:val="56380E9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53A532E4"/>
    <w:multiLevelType w:val="multilevel"/>
    <w:tmpl w:val="1DA21F7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53C167C5"/>
    <w:multiLevelType w:val="multilevel"/>
    <w:tmpl w:val="7C8A2FFC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3" w15:restartNumberingAfterBreak="0">
    <w:nsid w:val="5428599A"/>
    <w:multiLevelType w:val="multilevel"/>
    <w:tmpl w:val="748CB510"/>
    <w:lvl w:ilvl="0">
      <w:start w:val="1"/>
      <w:numFmt w:val="decimal"/>
      <w:lvlText w:val="%1)"/>
      <w:lvlJc w:val="left"/>
      <w:pPr>
        <w:ind w:left="786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26" w:hanging="291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86" w:hanging="291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546" w:hanging="291"/>
      </w:pPr>
      <w:rPr>
        <w:smallCaps w:val="0"/>
        <w:strike w:val="0"/>
        <w:shd w:val="clear" w:color="auto" w:fill="auto"/>
        <w:vertAlign w:val="baseline"/>
      </w:rPr>
    </w:lvl>
  </w:abstractNum>
  <w:abstractNum w:abstractNumId="64" w15:restartNumberingAfterBreak="0">
    <w:nsid w:val="55F726A2"/>
    <w:multiLevelType w:val="multilevel"/>
    <w:tmpl w:val="93800BFE"/>
    <w:lvl w:ilvl="0">
      <w:start w:val="1"/>
      <w:numFmt w:val="decimal"/>
      <w:lvlText w:val="%1."/>
      <w:lvlJc w:val="left"/>
      <w:pPr>
        <w:ind w:left="426" w:hanging="426"/>
      </w:pPr>
      <w:rPr>
        <w:b/>
        <w:bCs/>
        <w:smallCaps w:val="0"/>
        <w:strike w:val="0"/>
        <w:color w:val="0074AD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hanging="42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hanging="357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hanging="42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hanging="35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42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hanging="42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hanging="357"/>
      </w:pPr>
      <w:rPr>
        <w:smallCaps w:val="0"/>
        <w:strike w:val="0"/>
        <w:shd w:val="clear" w:color="auto" w:fill="auto"/>
        <w:vertAlign w:val="baseline"/>
      </w:rPr>
    </w:lvl>
  </w:abstractNum>
  <w:abstractNum w:abstractNumId="65" w15:restartNumberingAfterBreak="0">
    <w:nsid w:val="56EA0975"/>
    <w:multiLevelType w:val="multilevel"/>
    <w:tmpl w:val="AC5499CC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59677DC7"/>
    <w:multiLevelType w:val="multilevel"/>
    <w:tmpl w:val="23223B34"/>
    <w:lvl w:ilvl="0">
      <w:start w:val="1"/>
      <w:numFmt w:val="decimal"/>
      <w:lvlText w:val="%1."/>
      <w:lvlJc w:val="left"/>
      <w:pPr>
        <w:ind w:left="425" w:hanging="425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5" w:hanging="425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5" w:hanging="35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5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5" w:hanging="42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5" w:hanging="35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5" w:hanging="42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5" w:hanging="42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5" w:hanging="356"/>
      </w:pPr>
      <w:rPr>
        <w:smallCaps w:val="0"/>
        <w:strike w:val="0"/>
        <w:shd w:val="clear" w:color="auto" w:fill="auto"/>
        <w:vertAlign w:val="baseline"/>
      </w:rPr>
    </w:lvl>
  </w:abstractNum>
  <w:abstractNum w:abstractNumId="67" w15:restartNumberingAfterBreak="0">
    <w:nsid w:val="5B493D16"/>
    <w:multiLevelType w:val="hybridMultilevel"/>
    <w:tmpl w:val="9EC8EF58"/>
    <w:lvl w:ilvl="0" w:tplc="BFE8C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C74086A"/>
    <w:multiLevelType w:val="multilevel"/>
    <w:tmpl w:val="F6E0A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CF57B81"/>
    <w:multiLevelType w:val="multilevel"/>
    <w:tmpl w:val="B8FC41A8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decimal"/>
      <w:lvlText w:val="%2)"/>
      <w:lvlJc w:val="left"/>
      <w:pPr>
        <w:ind w:left="1146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70" w15:restartNumberingAfterBreak="0">
    <w:nsid w:val="5F980748"/>
    <w:multiLevelType w:val="multilevel"/>
    <w:tmpl w:val="0E427D5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30B72AD"/>
    <w:multiLevelType w:val="multilevel"/>
    <w:tmpl w:val="3098B40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45E2487"/>
    <w:multiLevelType w:val="hybridMultilevel"/>
    <w:tmpl w:val="8E025410"/>
    <w:lvl w:ilvl="0" w:tplc="743EFC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3" w15:restartNumberingAfterBreak="0">
    <w:nsid w:val="647D5C16"/>
    <w:multiLevelType w:val="hybridMultilevel"/>
    <w:tmpl w:val="42BEC5FA"/>
    <w:lvl w:ilvl="0" w:tplc="8E58585A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64B415A7"/>
    <w:multiLevelType w:val="multilevel"/>
    <w:tmpl w:val="EB7EF1B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61344BE"/>
    <w:multiLevelType w:val="multilevel"/>
    <w:tmpl w:val="FA4A948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671A295D"/>
    <w:multiLevelType w:val="multilevel"/>
    <w:tmpl w:val="2BB296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75A3DA3"/>
    <w:multiLevelType w:val="multilevel"/>
    <w:tmpl w:val="A0CA0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8" w15:restartNumberingAfterBreak="0">
    <w:nsid w:val="67D81ECA"/>
    <w:multiLevelType w:val="hybridMultilevel"/>
    <w:tmpl w:val="2CC4D33C"/>
    <w:lvl w:ilvl="0" w:tplc="03A07092">
      <w:start w:val="1"/>
      <w:numFmt w:val="upperRoman"/>
      <w:lvlText w:val="%1."/>
      <w:lvlJc w:val="left"/>
      <w:pPr>
        <w:ind w:left="92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79" w15:restartNumberingAfterBreak="0">
    <w:nsid w:val="6B9B7304"/>
    <w:multiLevelType w:val="multilevel"/>
    <w:tmpl w:val="72E65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upperRoman"/>
      <w:lvlText w:val="%3."/>
      <w:lvlJc w:val="left"/>
      <w:pPr>
        <w:ind w:left="2340" w:hanging="72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E120739"/>
    <w:multiLevelType w:val="multilevel"/>
    <w:tmpl w:val="853E2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FA264D3"/>
    <w:multiLevelType w:val="hybridMultilevel"/>
    <w:tmpl w:val="4290128E"/>
    <w:lvl w:ilvl="0" w:tplc="3E90AE40">
      <w:start w:val="1"/>
      <w:numFmt w:val="decimal"/>
      <w:lvlText w:val="%1)"/>
      <w:lvlJc w:val="left"/>
      <w:pPr>
        <w:ind w:left="1070" w:hanging="71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1081AC8"/>
    <w:multiLevelType w:val="multilevel"/>
    <w:tmpl w:val="47BE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67067FA"/>
    <w:multiLevelType w:val="multilevel"/>
    <w:tmpl w:val="5972D59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4" w15:restartNumberingAfterBreak="0">
    <w:nsid w:val="789372B6"/>
    <w:multiLevelType w:val="hybridMultilevel"/>
    <w:tmpl w:val="274A8DFC"/>
    <w:lvl w:ilvl="0" w:tplc="A366069A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5" w15:restartNumberingAfterBreak="0">
    <w:nsid w:val="7B622743"/>
    <w:multiLevelType w:val="hybridMultilevel"/>
    <w:tmpl w:val="F8E4E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807075">
    <w:abstractNumId w:val="80"/>
  </w:num>
  <w:num w:numId="2" w16cid:durableId="541789182">
    <w:abstractNumId w:val="75"/>
  </w:num>
  <w:num w:numId="3" w16cid:durableId="345863163">
    <w:abstractNumId w:val="38"/>
  </w:num>
  <w:num w:numId="4" w16cid:durableId="2057970438">
    <w:abstractNumId w:val="45"/>
  </w:num>
  <w:num w:numId="5" w16cid:durableId="1669870171">
    <w:abstractNumId w:val="11"/>
  </w:num>
  <w:num w:numId="6" w16cid:durableId="1332486433">
    <w:abstractNumId w:val="79"/>
  </w:num>
  <w:num w:numId="7" w16cid:durableId="826019302">
    <w:abstractNumId w:val="62"/>
  </w:num>
  <w:num w:numId="8" w16cid:durableId="820121825">
    <w:abstractNumId w:val="26"/>
  </w:num>
  <w:num w:numId="9" w16cid:durableId="1574122732">
    <w:abstractNumId w:val="56"/>
  </w:num>
  <w:num w:numId="10" w16cid:durableId="2124575407">
    <w:abstractNumId w:val="28"/>
  </w:num>
  <w:num w:numId="11" w16cid:durableId="496728512">
    <w:abstractNumId w:val="32"/>
  </w:num>
  <w:num w:numId="12" w16cid:durableId="11686010">
    <w:abstractNumId w:val="48"/>
  </w:num>
  <w:num w:numId="13" w16cid:durableId="1086347702">
    <w:abstractNumId w:val="0"/>
  </w:num>
  <w:num w:numId="14" w16cid:durableId="784351873">
    <w:abstractNumId w:val="5"/>
  </w:num>
  <w:num w:numId="15" w16cid:durableId="1896625767">
    <w:abstractNumId w:val="13"/>
  </w:num>
  <w:num w:numId="16" w16cid:durableId="1898544540">
    <w:abstractNumId w:val="10"/>
  </w:num>
  <w:num w:numId="17" w16cid:durableId="742332896">
    <w:abstractNumId w:val="77"/>
  </w:num>
  <w:num w:numId="18" w16cid:durableId="2127846569">
    <w:abstractNumId w:val="55"/>
  </w:num>
  <w:num w:numId="19" w16cid:durableId="616523078">
    <w:abstractNumId w:val="42"/>
  </w:num>
  <w:num w:numId="20" w16cid:durableId="1985741154">
    <w:abstractNumId w:val="60"/>
  </w:num>
  <w:num w:numId="21" w16cid:durableId="87584239">
    <w:abstractNumId w:val="49"/>
  </w:num>
  <w:num w:numId="22" w16cid:durableId="558056934">
    <w:abstractNumId w:val="6"/>
  </w:num>
  <w:num w:numId="23" w16cid:durableId="361367930">
    <w:abstractNumId w:val="21"/>
  </w:num>
  <w:num w:numId="24" w16cid:durableId="120148685">
    <w:abstractNumId w:val="22"/>
  </w:num>
  <w:num w:numId="25" w16cid:durableId="1616905169">
    <w:abstractNumId w:val="76"/>
  </w:num>
  <w:num w:numId="26" w16cid:durableId="1063724028">
    <w:abstractNumId w:val="36"/>
  </w:num>
  <w:num w:numId="27" w16cid:durableId="1647860931">
    <w:abstractNumId w:val="4"/>
  </w:num>
  <w:num w:numId="28" w16cid:durableId="1967349709">
    <w:abstractNumId w:val="64"/>
  </w:num>
  <w:num w:numId="29" w16cid:durableId="1375227085">
    <w:abstractNumId w:val="19"/>
  </w:num>
  <w:num w:numId="30" w16cid:durableId="1369796055">
    <w:abstractNumId w:val="83"/>
  </w:num>
  <w:num w:numId="31" w16cid:durableId="135100925">
    <w:abstractNumId w:val="16"/>
  </w:num>
  <w:num w:numId="32" w16cid:durableId="2044864243">
    <w:abstractNumId w:val="74"/>
  </w:num>
  <w:num w:numId="33" w16cid:durableId="433936474">
    <w:abstractNumId w:val="34"/>
  </w:num>
  <w:num w:numId="34" w16cid:durableId="1875799822">
    <w:abstractNumId w:val="61"/>
  </w:num>
  <w:num w:numId="35" w16cid:durableId="1986816571">
    <w:abstractNumId w:val="8"/>
  </w:num>
  <w:num w:numId="36" w16cid:durableId="941493913">
    <w:abstractNumId w:val="25"/>
  </w:num>
  <w:num w:numId="37" w16cid:durableId="2007131593">
    <w:abstractNumId w:val="66"/>
  </w:num>
  <w:num w:numId="38" w16cid:durableId="359555639">
    <w:abstractNumId w:val="69"/>
  </w:num>
  <w:num w:numId="39" w16cid:durableId="2073774665">
    <w:abstractNumId w:val="17"/>
  </w:num>
  <w:num w:numId="40" w16cid:durableId="627514339">
    <w:abstractNumId w:val="52"/>
  </w:num>
  <w:num w:numId="41" w16cid:durableId="2016954165">
    <w:abstractNumId w:val="35"/>
  </w:num>
  <w:num w:numId="42" w16cid:durableId="1617442521">
    <w:abstractNumId w:val="59"/>
  </w:num>
  <w:num w:numId="43" w16cid:durableId="1274943551">
    <w:abstractNumId w:val="7"/>
  </w:num>
  <w:num w:numId="44" w16cid:durableId="1177890439">
    <w:abstractNumId w:val="14"/>
  </w:num>
  <w:num w:numId="45" w16cid:durableId="1832479943">
    <w:abstractNumId w:val="3"/>
  </w:num>
  <w:num w:numId="46" w16cid:durableId="2008819878">
    <w:abstractNumId w:val="65"/>
  </w:num>
  <w:num w:numId="47" w16cid:durableId="658577290">
    <w:abstractNumId w:val="51"/>
  </w:num>
  <w:num w:numId="48" w16cid:durableId="1473644212">
    <w:abstractNumId w:val="57"/>
  </w:num>
  <w:num w:numId="49" w16cid:durableId="168716988">
    <w:abstractNumId w:val="53"/>
  </w:num>
  <w:num w:numId="50" w16cid:durableId="1421441270">
    <w:abstractNumId w:val="24"/>
  </w:num>
  <w:num w:numId="51" w16cid:durableId="1377773860">
    <w:abstractNumId w:val="9"/>
  </w:num>
  <w:num w:numId="52" w16cid:durableId="405031608">
    <w:abstractNumId w:val="68"/>
  </w:num>
  <w:num w:numId="53" w16cid:durableId="1300375537">
    <w:abstractNumId w:val="33"/>
  </w:num>
  <w:num w:numId="54" w16cid:durableId="431708614">
    <w:abstractNumId w:val="29"/>
  </w:num>
  <w:num w:numId="55" w16cid:durableId="1229850271">
    <w:abstractNumId w:val="70"/>
  </w:num>
  <w:num w:numId="56" w16cid:durableId="340671061">
    <w:abstractNumId w:val="50"/>
  </w:num>
  <w:num w:numId="57" w16cid:durableId="741954021">
    <w:abstractNumId w:val="58"/>
  </w:num>
  <w:num w:numId="58" w16cid:durableId="356321064">
    <w:abstractNumId w:val="46"/>
  </w:num>
  <w:num w:numId="59" w16cid:durableId="1486776327">
    <w:abstractNumId w:val="63"/>
  </w:num>
  <w:num w:numId="60" w16cid:durableId="1504472543">
    <w:abstractNumId w:val="71"/>
  </w:num>
  <w:num w:numId="61" w16cid:durableId="608509087">
    <w:abstractNumId w:val="37"/>
  </w:num>
  <w:num w:numId="62" w16cid:durableId="192884397">
    <w:abstractNumId w:val="85"/>
  </w:num>
  <w:num w:numId="63" w16cid:durableId="13465963">
    <w:abstractNumId w:val="47"/>
  </w:num>
  <w:num w:numId="64" w16cid:durableId="1300528784">
    <w:abstractNumId w:val="67"/>
  </w:num>
  <w:num w:numId="65" w16cid:durableId="1921522481">
    <w:abstractNumId w:val="23"/>
  </w:num>
  <w:num w:numId="66" w16cid:durableId="1450271966">
    <w:abstractNumId w:val="20"/>
  </w:num>
  <w:num w:numId="67" w16cid:durableId="1190099925">
    <w:abstractNumId w:val="54"/>
  </w:num>
  <w:num w:numId="68" w16cid:durableId="1614286234">
    <w:abstractNumId w:val="84"/>
  </w:num>
  <w:num w:numId="69" w16cid:durableId="1019233534">
    <w:abstractNumId w:val="30"/>
  </w:num>
  <w:num w:numId="70" w16cid:durableId="47847134">
    <w:abstractNumId w:val="15"/>
  </w:num>
  <w:num w:numId="71" w16cid:durableId="565992783">
    <w:abstractNumId w:val="2"/>
  </w:num>
  <w:num w:numId="72" w16cid:durableId="365370120">
    <w:abstractNumId w:val="72"/>
  </w:num>
  <w:num w:numId="73" w16cid:durableId="647051205">
    <w:abstractNumId w:val="39"/>
  </w:num>
  <w:num w:numId="74" w16cid:durableId="1417169218">
    <w:abstractNumId w:val="41"/>
  </w:num>
  <w:num w:numId="75" w16cid:durableId="1485851471">
    <w:abstractNumId w:val="18"/>
  </w:num>
  <w:num w:numId="76" w16cid:durableId="299969312">
    <w:abstractNumId w:val="27"/>
  </w:num>
  <w:num w:numId="77" w16cid:durableId="420755755">
    <w:abstractNumId w:val="73"/>
  </w:num>
  <w:num w:numId="78" w16cid:durableId="1865559591">
    <w:abstractNumId w:val="1"/>
  </w:num>
  <w:num w:numId="79" w16cid:durableId="179008589">
    <w:abstractNumId w:val="40"/>
  </w:num>
  <w:num w:numId="80" w16cid:durableId="1698237260">
    <w:abstractNumId w:val="78"/>
  </w:num>
  <w:num w:numId="81" w16cid:durableId="1614166158">
    <w:abstractNumId w:val="44"/>
  </w:num>
  <w:num w:numId="82" w16cid:durableId="948588048">
    <w:abstractNumId w:val="82"/>
  </w:num>
  <w:num w:numId="83" w16cid:durableId="1029179793">
    <w:abstractNumId w:val="43"/>
  </w:num>
  <w:num w:numId="84" w16cid:durableId="1036657652">
    <w:abstractNumId w:val="12"/>
  </w:num>
  <w:num w:numId="85" w16cid:durableId="1033192005">
    <w:abstractNumId w:val="81"/>
  </w:num>
  <w:num w:numId="86" w16cid:durableId="1516265893">
    <w:abstractNumId w:val="3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120"/>
    <w:rsid w:val="00006312"/>
    <w:rsid w:val="00016BC2"/>
    <w:rsid w:val="00017854"/>
    <w:rsid w:val="0004340B"/>
    <w:rsid w:val="00044969"/>
    <w:rsid w:val="00046835"/>
    <w:rsid w:val="00051E09"/>
    <w:rsid w:val="00062742"/>
    <w:rsid w:val="00063DA8"/>
    <w:rsid w:val="000661EE"/>
    <w:rsid w:val="00071AE4"/>
    <w:rsid w:val="000758A5"/>
    <w:rsid w:val="000B10D6"/>
    <w:rsid w:val="000B5280"/>
    <w:rsid w:val="000B5881"/>
    <w:rsid w:val="000B6C61"/>
    <w:rsid w:val="000C0624"/>
    <w:rsid w:val="000C3FF1"/>
    <w:rsid w:val="000C6FB3"/>
    <w:rsid w:val="000D5963"/>
    <w:rsid w:val="000E7E88"/>
    <w:rsid w:val="000F45D7"/>
    <w:rsid w:val="00102E12"/>
    <w:rsid w:val="0010689A"/>
    <w:rsid w:val="00106B55"/>
    <w:rsid w:val="001127C0"/>
    <w:rsid w:val="001247C4"/>
    <w:rsid w:val="00127500"/>
    <w:rsid w:val="00141A93"/>
    <w:rsid w:val="00143FBF"/>
    <w:rsid w:val="001474E2"/>
    <w:rsid w:val="001500FC"/>
    <w:rsid w:val="001606E9"/>
    <w:rsid w:val="00165C40"/>
    <w:rsid w:val="0017558E"/>
    <w:rsid w:val="00184B4B"/>
    <w:rsid w:val="00195CD1"/>
    <w:rsid w:val="00196506"/>
    <w:rsid w:val="00197970"/>
    <w:rsid w:val="001A5CB6"/>
    <w:rsid w:val="001A6F42"/>
    <w:rsid w:val="001F1645"/>
    <w:rsid w:val="002208D0"/>
    <w:rsid w:val="00235FC8"/>
    <w:rsid w:val="00240F9E"/>
    <w:rsid w:val="00253B0E"/>
    <w:rsid w:val="00253FD7"/>
    <w:rsid w:val="00254C24"/>
    <w:rsid w:val="00262A9F"/>
    <w:rsid w:val="00281BBA"/>
    <w:rsid w:val="002B5CA2"/>
    <w:rsid w:val="002D16F3"/>
    <w:rsid w:val="002D698D"/>
    <w:rsid w:val="002D75D5"/>
    <w:rsid w:val="002E27F8"/>
    <w:rsid w:val="002E534E"/>
    <w:rsid w:val="002E5848"/>
    <w:rsid w:val="00321618"/>
    <w:rsid w:val="003222BB"/>
    <w:rsid w:val="00325151"/>
    <w:rsid w:val="00334CCC"/>
    <w:rsid w:val="00337101"/>
    <w:rsid w:val="0034046D"/>
    <w:rsid w:val="00354534"/>
    <w:rsid w:val="0036432A"/>
    <w:rsid w:val="003704FC"/>
    <w:rsid w:val="00371E02"/>
    <w:rsid w:val="00374F88"/>
    <w:rsid w:val="00391CF6"/>
    <w:rsid w:val="00397024"/>
    <w:rsid w:val="003C0535"/>
    <w:rsid w:val="003C1264"/>
    <w:rsid w:val="003C599E"/>
    <w:rsid w:val="003D1316"/>
    <w:rsid w:val="003D3941"/>
    <w:rsid w:val="003E5525"/>
    <w:rsid w:val="003F1497"/>
    <w:rsid w:val="003F1D6F"/>
    <w:rsid w:val="003F352F"/>
    <w:rsid w:val="003F718D"/>
    <w:rsid w:val="00413365"/>
    <w:rsid w:val="0042251D"/>
    <w:rsid w:val="00440E1A"/>
    <w:rsid w:val="004441CB"/>
    <w:rsid w:val="00454419"/>
    <w:rsid w:val="00454C68"/>
    <w:rsid w:val="0045611A"/>
    <w:rsid w:val="00457AA0"/>
    <w:rsid w:val="004736B0"/>
    <w:rsid w:val="004740A5"/>
    <w:rsid w:val="00481FD2"/>
    <w:rsid w:val="00486F00"/>
    <w:rsid w:val="00492D94"/>
    <w:rsid w:val="00492E09"/>
    <w:rsid w:val="004C4D94"/>
    <w:rsid w:val="004D6DDF"/>
    <w:rsid w:val="004E2722"/>
    <w:rsid w:val="004E35E4"/>
    <w:rsid w:val="004F7CB4"/>
    <w:rsid w:val="005138CB"/>
    <w:rsid w:val="0052165F"/>
    <w:rsid w:val="00522A40"/>
    <w:rsid w:val="00525A4B"/>
    <w:rsid w:val="00526AE2"/>
    <w:rsid w:val="0054237E"/>
    <w:rsid w:val="0055136B"/>
    <w:rsid w:val="005567EA"/>
    <w:rsid w:val="00575B77"/>
    <w:rsid w:val="005831E8"/>
    <w:rsid w:val="00590678"/>
    <w:rsid w:val="005919DD"/>
    <w:rsid w:val="00594170"/>
    <w:rsid w:val="005C3B65"/>
    <w:rsid w:val="005F0A4F"/>
    <w:rsid w:val="00610E4F"/>
    <w:rsid w:val="00616382"/>
    <w:rsid w:val="00621530"/>
    <w:rsid w:val="0062680A"/>
    <w:rsid w:val="006371D1"/>
    <w:rsid w:val="0063780E"/>
    <w:rsid w:val="00640282"/>
    <w:rsid w:val="006579C3"/>
    <w:rsid w:val="00661F4D"/>
    <w:rsid w:val="006745FB"/>
    <w:rsid w:val="00685D9B"/>
    <w:rsid w:val="0069674D"/>
    <w:rsid w:val="0069794F"/>
    <w:rsid w:val="006C1F17"/>
    <w:rsid w:val="006C3248"/>
    <w:rsid w:val="006C489B"/>
    <w:rsid w:val="006C5751"/>
    <w:rsid w:val="006D04C7"/>
    <w:rsid w:val="006D3DED"/>
    <w:rsid w:val="006F2AAC"/>
    <w:rsid w:val="006F5732"/>
    <w:rsid w:val="006F7269"/>
    <w:rsid w:val="006F79EC"/>
    <w:rsid w:val="0070287C"/>
    <w:rsid w:val="00751322"/>
    <w:rsid w:val="00752399"/>
    <w:rsid w:val="00760509"/>
    <w:rsid w:val="00775E43"/>
    <w:rsid w:val="00780645"/>
    <w:rsid w:val="007824AA"/>
    <w:rsid w:val="00786F20"/>
    <w:rsid w:val="00787CDA"/>
    <w:rsid w:val="00797F9B"/>
    <w:rsid w:val="007A0588"/>
    <w:rsid w:val="007D1CBB"/>
    <w:rsid w:val="00810684"/>
    <w:rsid w:val="00811820"/>
    <w:rsid w:val="008128A2"/>
    <w:rsid w:val="0081316E"/>
    <w:rsid w:val="00820D95"/>
    <w:rsid w:val="00830102"/>
    <w:rsid w:val="0083666D"/>
    <w:rsid w:val="008370CA"/>
    <w:rsid w:val="00840F56"/>
    <w:rsid w:val="00850C48"/>
    <w:rsid w:val="00852D50"/>
    <w:rsid w:val="00855F42"/>
    <w:rsid w:val="008636B3"/>
    <w:rsid w:val="0087530B"/>
    <w:rsid w:val="00876A91"/>
    <w:rsid w:val="00881729"/>
    <w:rsid w:val="00886C98"/>
    <w:rsid w:val="008870F6"/>
    <w:rsid w:val="008B0541"/>
    <w:rsid w:val="008D065A"/>
    <w:rsid w:val="008D3EB6"/>
    <w:rsid w:val="008D3F51"/>
    <w:rsid w:val="008E1B1E"/>
    <w:rsid w:val="008E2DFA"/>
    <w:rsid w:val="008E450F"/>
    <w:rsid w:val="008F190B"/>
    <w:rsid w:val="008F78EE"/>
    <w:rsid w:val="00907C5F"/>
    <w:rsid w:val="00914035"/>
    <w:rsid w:val="00925E0A"/>
    <w:rsid w:val="00927E0C"/>
    <w:rsid w:val="0093101C"/>
    <w:rsid w:val="00941B24"/>
    <w:rsid w:val="009435C1"/>
    <w:rsid w:val="00945A93"/>
    <w:rsid w:val="009470F4"/>
    <w:rsid w:val="00952F7E"/>
    <w:rsid w:val="00954271"/>
    <w:rsid w:val="00955D2C"/>
    <w:rsid w:val="00960321"/>
    <w:rsid w:val="00961104"/>
    <w:rsid w:val="00971E96"/>
    <w:rsid w:val="00985A2F"/>
    <w:rsid w:val="009A629C"/>
    <w:rsid w:val="009B21AD"/>
    <w:rsid w:val="009B6594"/>
    <w:rsid w:val="009B7C70"/>
    <w:rsid w:val="009E0FFA"/>
    <w:rsid w:val="009F383C"/>
    <w:rsid w:val="009F738E"/>
    <w:rsid w:val="00A17FE6"/>
    <w:rsid w:val="00A31D13"/>
    <w:rsid w:val="00A33DCF"/>
    <w:rsid w:val="00A46AA2"/>
    <w:rsid w:val="00A57428"/>
    <w:rsid w:val="00A8299F"/>
    <w:rsid w:val="00A866C8"/>
    <w:rsid w:val="00A874A9"/>
    <w:rsid w:val="00A96CB5"/>
    <w:rsid w:val="00AA39D3"/>
    <w:rsid w:val="00AC215F"/>
    <w:rsid w:val="00AC2708"/>
    <w:rsid w:val="00B05E9C"/>
    <w:rsid w:val="00B12458"/>
    <w:rsid w:val="00B17EF9"/>
    <w:rsid w:val="00B224C1"/>
    <w:rsid w:val="00B30CC0"/>
    <w:rsid w:val="00B3121A"/>
    <w:rsid w:val="00B35A94"/>
    <w:rsid w:val="00B36FA5"/>
    <w:rsid w:val="00B43C9C"/>
    <w:rsid w:val="00B526F3"/>
    <w:rsid w:val="00B52BC8"/>
    <w:rsid w:val="00B8551A"/>
    <w:rsid w:val="00BC2233"/>
    <w:rsid w:val="00BC3065"/>
    <w:rsid w:val="00BC4BFC"/>
    <w:rsid w:val="00BF5406"/>
    <w:rsid w:val="00BF7369"/>
    <w:rsid w:val="00C1155F"/>
    <w:rsid w:val="00C23A98"/>
    <w:rsid w:val="00C24675"/>
    <w:rsid w:val="00C307CA"/>
    <w:rsid w:val="00C53120"/>
    <w:rsid w:val="00C64122"/>
    <w:rsid w:val="00C654A2"/>
    <w:rsid w:val="00C82103"/>
    <w:rsid w:val="00C84457"/>
    <w:rsid w:val="00C93B77"/>
    <w:rsid w:val="00C96E34"/>
    <w:rsid w:val="00CA39EF"/>
    <w:rsid w:val="00CB0FD6"/>
    <w:rsid w:val="00CB3182"/>
    <w:rsid w:val="00CD1E2D"/>
    <w:rsid w:val="00CD1FBD"/>
    <w:rsid w:val="00CF371D"/>
    <w:rsid w:val="00D02806"/>
    <w:rsid w:val="00D05D00"/>
    <w:rsid w:val="00D1446D"/>
    <w:rsid w:val="00D15285"/>
    <w:rsid w:val="00D205EC"/>
    <w:rsid w:val="00D4191F"/>
    <w:rsid w:val="00D46F4D"/>
    <w:rsid w:val="00D51F45"/>
    <w:rsid w:val="00D55267"/>
    <w:rsid w:val="00D60B50"/>
    <w:rsid w:val="00D9306A"/>
    <w:rsid w:val="00D968DD"/>
    <w:rsid w:val="00D97908"/>
    <w:rsid w:val="00DA1EC7"/>
    <w:rsid w:val="00DA20EF"/>
    <w:rsid w:val="00DA5581"/>
    <w:rsid w:val="00DE07C3"/>
    <w:rsid w:val="00DE4EA0"/>
    <w:rsid w:val="00E01435"/>
    <w:rsid w:val="00E056BC"/>
    <w:rsid w:val="00E13DCA"/>
    <w:rsid w:val="00E15AD5"/>
    <w:rsid w:val="00E32434"/>
    <w:rsid w:val="00E35D6A"/>
    <w:rsid w:val="00E53C0C"/>
    <w:rsid w:val="00E649EA"/>
    <w:rsid w:val="00E65C05"/>
    <w:rsid w:val="00E67C78"/>
    <w:rsid w:val="00E72466"/>
    <w:rsid w:val="00EB1E7B"/>
    <w:rsid w:val="00EB3B77"/>
    <w:rsid w:val="00EB655B"/>
    <w:rsid w:val="00EB7F5E"/>
    <w:rsid w:val="00ED2FD9"/>
    <w:rsid w:val="00EE243A"/>
    <w:rsid w:val="00EE643E"/>
    <w:rsid w:val="00EF42E6"/>
    <w:rsid w:val="00F0165D"/>
    <w:rsid w:val="00F149EC"/>
    <w:rsid w:val="00F2129D"/>
    <w:rsid w:val="00F26C33"/>
    <w:rsid w:val="00F27A50"/>
    <w:rsid w:val="00F34CA0"/>
    <w:rsid w:val="00F41047"/>
    <w:rsid w:val="00F43C83"/>
    <w:rsid w:val="00F5129D"/>
    <w:rsid w:val="00F61729"/>
    <w:rsid w:val="00F644B0"/>
    <w:rsid w:val="00F81EF1"/>
    <w:rsid w:val="00F8318A"/>
    <w:rsid w:val="00F94A5D"/>
    <w:rsid w:val="00F968E6"/>
    <w:rsid w:val="00FA399C"/>
    <w:rsid w:val="00FA474E"/>
    <w:rsid w:val="00FB0A18"/>
    <w:rsid w:val="00FB6E8B"/>
    <w:rsid w:val="00FC0AF3"/>
    <w:rsid w:val="00FC53B4"/>
    <w:rsid w:val="00FC6C62"/>
    <w:rsid w:val="00FD12EC"/>
    <w:rsid w:val="00FD573E"/>
    <w:rsid w:val="00FE4C45"/>
    <w:rsid w:val="00FF483F"/>
    <w:rsid w:val="0BAAF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959"/>
  <w15:docId w15:val="{9BF1306E-8881-4A99-926F-5AE40EA0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en-GB" w:bidi="ar-SA"/>
      </w:rPr>
    </w:rPrDefault>
    <w:pPrDefault>
      <w:pPr>
        <w:widowControl w:val="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widowControl/>
      <w:spacing w:line="360" w:lineRule="auto"/>
      <w:ind w:left="709" w:hanging="360"/>
      <w:jc w:val="left"/>
      <w:outlineLvl w:val="2"/>
    </w:pPr>
    <w:rPr>
      <w:b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5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50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24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D3EB6"/>
    <w:pPr>
      <w:widowControl/>
      <w:jc w:val="left"/>
    </w:pPr>
  </w:style>
  <w:style w:type="paragraph" w:styleId="Akapitzlist">
    <w:name w:val="List Paragraph"/>
    <w:aliases w:val="L1,Numerowanie,List Paragraph,Preambuła,CW_Lista,2 heading,A_wyliczenie,K-P_odwolanie,Akapit z listą5,maz_wyliczenie,opis dzialania,sw tekst,Nagłowek 3,Akapit z listą BS,Kolorowa lista — akcent 11,Dot pt,F5 List Paragraph,Recommendation,l"/>
    <w:basedOn w:val="Normalny"/>
    <w:link w:val="AkapitzlistZnak"/>
    <w:uiPriority w:val="34"/>
    <w:qFormat/>
    <w:rsid w:val="0063780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06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6E9"/>
  </w:style>
  <w:style w:type="paragraph" w:styleId="Stopka">
    <w:name w:val="footer"/>
    <w:basedOn w:val="Normalny"/>
    <w:link w:val="StopkaZnak"/>
    <w:uiPriority w:val="99"/>
    <w:unhideWhenUsed/>
    <w:rsid w:val="00160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6E9"/>
  </w:style>
  <w:style w:type="character" w:styleId="Numerstrony">
    <w:name w:val="page number"/>
    <w:basedOn w:val="Domylnaczcionkaakapitu"/>
    <w:uiPriority w:val="99"/>
    <w:semiHidden/>
    <w:unhideWhenUsed/>
    <w:rsid w:val="008D3F51"/>
  </w:style>
  <w:style w:type="character" w:customStyle="1" w:styleId="AkapitzlistZnak">
    <w:name w:val="Akapit z listą Znak"/>
    <w:aliases w:val="L1 Znak,Numerowanie Znak,List Paragraph Znak,Preambuła Znak,CW_Lista Znak,2 heading Znak,A_wyliczenie Znak,K-P_odwolanie Znak,Akapit z listą5 Znak,maz_wyliczenie Znak,opis dzialania Znak,sw tekst Znak,Nagłowek 3 Znak,Dot pt Znak"/>
    <w:link w:val="Akapitzlist"/>
    <w:uiPriority w:val="34"/>
    <w:qFormat/>
    <w:rsid w:val="0036432A"/>
  </w:style>
  <w:style w:type="paragraph" w:customStyle="1" w:styleId="Normalny1">
    <w:name w:val="Normalny1"/>
    <w:basedOn w:val="Normalny"/>
    <w:rsid w:val="0036432A"/>
    <w:pPr>
      <w:suppressAutoHyphens/>
      <w:spacing w:after="200" w:line="276" w:lineRule="auto"/>
      <w:jc w:val="left"/>
    </w:pPr>
    <w:rPr>
      <w:rFonts w:eastAsia="HG Mincho Light J"/>
      <w:color w:val="000000"/>
      <w:sz w:val="20"/>
      <w:szCs w:val="22"/>
      <w:lang w:val="en-US" w:eastAsia="en-US" w:bidi="en-US"/>
    </w:rPr>
  </w:style>
  <w:style w:type="paragraph" w:styleId="Tekstpodstawowy2">
    <w:name w:val="Body Text 2"/>
    <w:basedOn w:val="Normalny"/>
    <w:link w:val="Tekstpodstawowy2Znak"/>
    <w:unhideWhenUsed/>
    <w:rsid w:val="0036432A"/>
    <w:pPr>
      <w:widowControl/>
      <w:spacing w:after="120" w:line="480" w:lineRule="auto"/>
      <w:jc w:val="left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6432A"/>
    <w:rPr>
      <w:lang w:val="x-none" w:eastAsia="x-none"/>
    </w:rPr>
  </w:style>
  <w:style w:type="character" w:styleId="Hipercze">
    <w:name w:val="Hyperlink"/>
    <w:basedOn w:val="Domylnaczcionkaakapitu"/>
    <w:uiPriority w:val="99"/>
    <w:unhideWhenUsed/>
    <w:rsid w:val="006371D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71D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454419"/>
    <w:pPr>
      <w:widowControl/>
      <w:spacing w:before="100" w:beforeAutospacing="1" w:after="100" w:afterAutospacing="1"/>
      <w:jc w:val="left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4544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25751-7F82-4F7D-B932-D04F7AF1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"CHYTŁA"</dc:creator>
  <cp:lastModifiedBy>Kancelaria "CHYTŁA"</cp:lastModifiedBy>
  <cp:revision>10</cp:revision>
  <cp:lastPrinted>2024-07-08T10:52:00Z</cp:lastPrinted>
  <dcterms:created xsi:type="dcterms:W3CDTF">2025-02-12T23:11:00Z</dcterms:created>
  <dcterms:modified xsi:type="dcterms:W3CDTF">2025-02-12T23:13:00Z</dcterms:modified>
</cp:coreProperties>
</file>